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9" w:rsidRPr="007D2A79" w:rsidRDefault="007D2A79" w:rsidP="007D2A79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3"/>
          <w:szCs w:val="33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十五条忠告，比</w:t>
      </w:r>
      <w:r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肩名言警句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01.有的时候你会感到绝望，但不放弃是对付困难的最好办法!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 xml:space="preserve">　——就算头破血流，也要勇敢往前走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02.千万不要有侥幸心理，认为自己的强项一定能弥补弱项，高考什么都能发生，有弱项会使你未战先败。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——优秀和平庸的差距，往往只在于一件事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03.坚信你的对手一样会感到疲惫。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——当全世界都说在放弃时，告诉自己再试一次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04.不管作业有多少，都要按时完成，而且要有质量的完成，切记，认真且有思考的完成一套卷，比走马观花的完成十套卷要有有效得多。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——现在偷的懒，都是给将来挖的坑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05.就是到了最疲惫的时候都不要放弃，否则前功尽弃。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——不要轻易放过自己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06.不要熬夜熬到太晚，上课的40分钟利用好，绝对有事半功倍的效果。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——注重保持身体健康，提高学习效率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lastRenderedPageBreak/>
        <w:t>07.不要谈恋爱，特别是女生，这一年过了就不会再回来，而爱情什么时候都能谈，男生事业有成，不怕没有老婆。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——努力优秀，为再见的时候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08.着眼于面前，不要沉迷于玩乐，不要沉迷于学习进步没有别人大的痛苦中，进步是一个由量变到质变的过程，只有足够的量变才会有质变，沉迷于痛苦不会改变什么。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——不要把最美好的时光，用来杞人忧天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09.停下休息时，不要忘了别人还在奔跑。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——学如逆水行舟，不进则退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10.人生若没有一段想起来就热泪盈眶的奋斗史，那这一生就算白活了。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——别让未来的你，讨厌现在的自己</w:t>
      </w:r>
    </w:p>
    <w:p w:rsidR="007D2A79" w:rsidRPr="007D2A79" w:rsidRDefault="007D2A79" w:rsidP="007D2A7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7D2A79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11.生活不是等待风暴过去，而是要在风暴中学会展翅翱翔。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——不要害怕困难，困难是给你弯道超车的机会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12.只有经过地狱般的磨练,才能拥有创造天堂的力量;只有流过血的手指才能弹出世间的绝唱。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——你有多努力的现在，就有多不惧的未来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13.一个人应当养成信赖自己的习惯，既使到了最危急的关头，也要相信自己的勇敢与毅力。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——你的壮大，才是你身边人的底气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14.真诚地去和每一个同学交朋友，因为一旦进入大学进入社会，你只能怀念高中时纯洁的友谊和共同奋斗的生活，高中时的朋友往往会是你一辈子的朋友。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——高中时的友谊是最纯洁的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b/>
          <w:bCs/>
          <w:color w:val="595959"/>
          <w:spacing w:val="15"/>
          <w:kern w:val="0"/>
          <w:sz w:val="23"/>
        </w:rPr>
        <w:t>15.知道你很辛苦，但也请不要将负面情绪发泄到你的父母和老师身上，他们做的一切都是为了你能有一个美好的将来。</w:t>
      </w:r>
    </w:p>
    <w:p w:rsidR="007D2A79" w:rsidRPr="007D2A79" w:rsidRDefault="007D2A79" w:rsidP="007D2A79">
      <w:pPr>
        <w:widowControl/>
        <w:shd w:val="clear" w:color="auto" w:fill="FFFFFF"/>
        <w:spacing w:line="420" w:lineRule="atLeast"/>
        <w:ind w:left="120" w:right="12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D2A79">
        <w:rPr>
          <w:rFonts w:ascii="Microsoft YaHei UI" w:eastAsia="Microsoft YaHei UI" w:hAnsi="Microsoft YaHei UI" w:cs="宋体" w:hint="eastAsia"/>
          <w:color w:val="595959"/>
          <w:spacing w:val="15"/>
          <w:kern w:val="0"/>
          <w:sz w:val="23"/>
          <w:szCs w:val="23"/>
        </w:rPr>
        <w:t>——不要让自己为当初的任性而后悔</w:t>
      </w:r>
    </w:p>
    <w:p w:rsidR="007F504C" w:rsidRDefault="007F504C">
      <w:pPr>
        <w:rPr>
          <w:rFonts w:hint="eastAsia"/>
        </w:rPr>
      </w:pPr>
    </w:p>
    <w:sectPr w:rsidR="007F504C" w:rsidSect="007F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D2A79"/>
    <w:rsid w:val="007D2A79"/>
    <w:rsid w:val="007F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2A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2A7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7D2A79"/>
  </w:style>
  <w:style w:type="character" w:styleId="a3">
    <w:name w:val="Hyperlink"/>
    <w:basedOn w:val="a0"/>
    <w:uiPriority w:val="99"/>
    <w:semiHidden/>
    <w:unhideWhenUsed/>
    <w:rsid w:val="007D2A79"/>
    <w:rPr>
      <w:color w:val="0000FF"/>
      <w:u w:val="single"/>
    </w:rPr>
  </w:style>
  <w:style w:type="character" w:styleId="a4">
    <w:name w:val="Emphasis"/>
    <w:basedOn w:val="a0"/>
    <w:uiPriority w:val="20"/>
    <w:qFormat/>
    <w:rsid w:val="007D2A79"/>
    <w:rPr>
      <w:i/>
      <w:iCs/>
    </w:rPr>
  </w:style>
  <w:style w:type="paragraph" w:styleId="a5">
    <w:name w:val="Normal (Web)"/>
    <w:basedOn w:val="a"/>
    <w:uiPriority w:val="99"/>
    <w:semiHidden/>
    <w:unhideWhenUsed/>
    <w:rsid w:val="007D2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D2A7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7D2A7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D2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2022-05-05T07:31:00Z</dcterms:created>
  <dcterms:modified xsi:type="dcterms:W3CDTF">2022-05-05T07:32:00Z</dcterms:modified>
</cp:coreProperties>
</file>